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38A022" w14:textId="77777777" w:rsidR="00EA2CA6" w:rsidRPr="00EA2CA6" w:rsidRDefault="00EA2CA6" w:rsidP="00ED1B99">
      <w:pPr>
        <w:jc w:val="center"/>
        <w:rPr>
          <w:b/>
          <w:sz w:val="32"/>
          <w:szCs w:val="32"/>
          <w:u w:val="single"/>
        </w:rPr>
      </w:pPr>
      <w:r w:rsidRPr="00EA2CA6">
        <w:rPr>
          <w:b/>
          <w:sz w:val="32"/>
          <w:szCs w:val="32"/>
          <w:u w:val="single"/>
        </w:rPr>
        <w:t>The Importance of Proper Voice Culture</w:t>
      </w:r>
    </w:p>
    <w:p w14:paraId="32641D6E" w14:textId="77777777" w:rsidR="00EA2CA6" w:rsidRPr="00EA2CA6" w:rsidRDefault="00EA2CA6" w:rsidP="00ED1B99">
      <w:pPr>
        <w:jc w:val="center"/>
      </w:pPr>
    </w:p>
    <w:p w14:paraId="45C9E013" w14:textId="77777777" w:rsidR="00EA2CA6" w:rsidRPr="00EA2CA6" w:rsidRDefault="00EA2CA6" w:rsidP="00EA2CA6">
      <w:pPr>
        <w:rPr>
          <w:b/>
          <w:u w:val="single"/>
        </w:rPr>
      </w:pPr>
    </w:p>
    <w:p w14:paraId="3971DCF9" w14:textId="42457BAC" w:rsidR="00EA2CA6" w:rsidRDefault="00F9339B" w:rsidP="00EA2CA6">
      <w:r w:rsidRPr="00F9339B">
        <w:t>“</w:t>
      </w:r>
      <w:r w:rsidR="00EA2CA6" w:rsidRPr="00F9339B">
        <w:t>All who profess to be</w:t>
      </w:r>
      <w:r w:rsidR="00EA2CA6" w:rsidRPr="00D152B9">
        <w:rPr>
          <w:b/>
        </w:rPr>
        <w:t xml:space="preserve"> </w:t>
      </w:r>
      <w:r w:rsidR="00EA2CA6" w:rsidRPr="00BF57C4">
        <w:rPr>
          <w:b/>
          <w:color w:val="7900F2"/>
          <w:u w:val="single"/>
        </w:rPr>
        <w:t>followers of Jesus should feel that a duty re</w:t>
      </w:r>
      <w:r w:rsidR="00ED1B99" w:rsidRPr="00BF57C4">
        <w:rPr>
          <w:b/>
          <w:color w:val="7900F2"/>
          <w:u w:val="single"/>
        </w:rPr>
        <w:t xml:space="preserve">sts upon them to preserve their </w:t>
      </w:r>
      <w:r w:rsidR="00EA2CA6" w:rsidRPr="00BF57C4">
        <w:rPr>
          <w:b/>
          <w:color w:val="7900F2"/>
          <w:u w:val="single"/>
        </w:rPr>
        <w:t>bodies in the best condition of health</w:t>
      </w:r>
      <w:r w:rsidR="00EA2CA6" w:rsidRPr="00BF57C4">
        <w:rPr>
          <w:b/>
          <w:color w:val="7900F2"/>
        </w:rPr>
        <w:t>,</w:t>
      </w:r>
      <w:r w:rsidR="00EA2CA6" w:rsidRPr="00BF57C4">
        <w:rPr>
          <w:color w:val="7900F2"/>
        </w:rPr>
        <w:t xml:space="preserve"> </w:t>
      </w:r>
      <w:r w:rsidR="00EA2CA6">
        <w:t>that their minds may be clear to comprehend heavenly things</w:t>
      </w:r>
      <w:r>
        <w:t>.”</w:t>
      </w:r>
      <w:r w:rsidR="004B6A44">
        <w:t xml:space="preserve"> </w:t>
      </w:r>
      <w:r w:rsidR="00EA2CA6">
        <w:t>-- T., V. II, p. 522. {HL 29.6}</w:t>
      </w:r>
    </w:p>
    <w:p w14:paraId="60371133" w14:textId="77777777" w:rsidR="00ED1B99" w:rsidRPr="00F9339B" w:rsidRDefault="00ED1B99" w:rsidP="00EA2CA6"/>
    <w:p w14:paraId="3B9BBC13" w14:textId="77777777" w:rsidR="00EA2CA6" w:rsidRDefault="00F9339B" w:rsidP="00EA2CA6">
      <w:r w:rsidRPr="00BF57C4">
        <w:rPr>
          <w:b/>
          <w:color w:val="FF6600"/>
        </w:rPr>
        <w:t>“</w:t>
      </w:r>
      <w:r w:rsidR="00D152B9" w:rsidRPr="00BF57C4">
        <w:rPr>
          <w:b/>
          <w:color w:val="FF6600"/>
          <w:u w:val="single"/>
        </w:rPr>
        <w:t>The health of the entire system depends upon the healthy action of the respiratory organs</w:t>
      </w:r>
      <w:r w:rsidR="00AC4712" w:rsidRPr="00BF57C4">
        <w:rPr>
          <w:b/>
          <w:color w:val="FF6600"/>
        </w:rPr>
        <w:t>...</w:t>
      </w:r>
      <w:r w:rsidRPr="00BF57C4">
        <w:rPr>
          <w:b/>
          <w:color w:val="FF6600"/>
        </w:rPr>
        <w:t>”</w:t>
      </w:r>
      <w:r w:rsidRPr="00BF57C4">
        <w:rPr>
          <w:color w:val="FF6600"/>
        </w:rPr>
        <w:t xml:space="preserve"> </w:t>
      </w:r>
      <w:r>
        <w:t>--</w:t>
      </w:r>
      <w:r w:rsidR="00EA2CA6">
        <w:t xml:space="preserve"> H. to L., Chap. 6, p. 57. {HL 30.2}</w:t>
      </w:r>
    </w:p>
    <w:p w14:paraId="608B09FB" w14:textId="77777777" w:rsidR="00ED1B99" w:rsidRDefault="00ED1B99" w:rsidP="00EA2CA6"/>
    <w:p w14:paraId="510ABD4C" w14:textId="77777777" w:rsidR="00EA2CA6" w:rsidRPr="00BF57C4" w:rsidRDefault="00F9339B" w:rsidP="00EA2CA6">
      <w:pPr>
        <w:rPr>
          <w:color w:val="0000FF"/>
        </w:rPr>
      </w:pPr>
      <w:r w:rsidRPr="00BF57C4">
        <w:rPr>
          <w:b/>
          <w:color w:val="0000FF"/>
        </w:rPr>
        <w:t>QUESTION:</w:t>
      </w:r>
      <w:r w:rsidRPr="00BF57C4">
        <w:rPr>
          <w:color w:val="0000FF"/>
        </w:rPr>
        <w:t xml:space="preserve"> </w:t>
      </w:r>
      <w:r w:rsidRPr="00BF57C4">
        <w:rPr>
          <w:b/>
          <w:color w:val="0000FF"/>
        </w:rPr>
        <w:t>WHAT ARE SOME OF THE RESPIRATORY ORGANS?</w:t>
      </w:r>
    </w:p>
    <w:p w14:paraId="240CE1A8" w14:textId="77777777" w:rsidR="00EA2CA6" w:rsidRPr="00BF57C4" w:rsidRDefault="00EA2CA6" w:rsidP="00EA2CA6">
      <w:pPr>
        <w:rPr>
          <w:color w:val="CC00CC"/>
        </w:rPr>
      </w:pPr>
      <w:r w:rsidRPr="00BF57C4">
        <w:rPr>
          <w:b/>
          <w:color w:val="CC00CC"/>
        </w:rPr>
        <w:t>A</w:t>
      </w:r>
      <w:r w:rsidR="00F9339B" w:rsidRPr="00BF57C4">
        <w:rPr>
          <w:b/>
          <w:color w:val="CC00CC"/>
        </w:rPr>
        <w:t>NSWER</w:t>
      </w:r>
      <w:r w:rsidRPr="00BF57C4">
        <w:rPr>
          <w:b/>
          <w:color w:val="CC00CC"/>
        </w:rPr>
        <w:t>:</w:t>
      </w:r>
      <w:r w:rsidRPr="00BF57C4">
        <w:rPr>
          <w:color w:val="CC00CC"/>
        </w:rPr>
        <w:t xml:space="preserve"> </w:t>
      </w:r>
      <w:r w:rsidR="00F9339B" w:rsidRPr="00BF57C4">
        <w:rPr>
          <w:b/>
          <w:color w:val="CC00CC"/>
        </w:rPr>
        <w:t>RESPIRATORY SYSTEM CONSISTS OF:</w:t>
      </w:r>
    </w:p>
    <w:p w14:paraId="1D39A3BA" w14:textId="77777777" w:rsidR="00EA2CA6" w:rsidRPr="005D0C6D" w:rsidRDefault="00EA2CA6" w:rsidP="00EA2CA6">
      <w:pPr>
        <w:rPr>
          <w:color w:val="FF6600"/>
        </w:rPr>
      </w:pPr>
      <w:r w:rsidRPr="005D0C6D">
        <w:rPr>
          <w:b/>
          <w:color w:val="FF6600"/>
        </w:rPr>
        <w:t>  </w:t>
      </w:r>
      <w:r w:rsidR="00AC4712" w:rsidRPr="005D0C6D">
        <w:rPr>
          <w:b/>
          <w:color w:val="FF6600"/>
        </w:rPr>
        <w:t xml:space="preserve">  </w:t>
      </w:r>
      <w:r w:rsidRPr="005D0C6D">
        <w:rPr>
          <w:b/>
          <w:color w:val="FF6600"/>
        </w:rPr>
        <w:t xml:space="preserve"> </w:t>
      </w:r>
      <w:r w:rsidR="00D152B9" w:rsidRPr="00BF57C4">
        <w:rPr>
          <w:b/>
          <w:color w:val="009900"/>
        </w:rPr>
        <w:t>Upper</w:t>
      </w:r>
      <w:r w:rsidR="00D152B9" w:rsidRPr="00BF57C4">
        <w:rPr>
          <w:color w:val="009900"/>
        </w:rPr>
        <w:t xml:space="preserve"> </w:t>
      </w:r>
      <w:r w:rsidR="00D152B9" w:rsidRPr="00BF57C4">
        <w:rPr>
          <w:b/>
          <w:color w:val="009900"/>
        </w:rPr>
        <w:t>respiratory system:</w:t>
      </w:r>
    </w:p>
    <w:p w14:paraId="474AEB2A" w14:textId="77777777" w:rsidR="00EA2CA6" w:rsidRDefault="00D152B9" w:rsidP="00EA2CA6">
      <w:r>
        <w:t>     (Nose, nasal cavity, paranasal cavities and pharynx)</w:t>
      </w:r>
    </w:p>
    <w:p w14:paraId="202C86DF" w14:textId="77777777" w:rsidR="00EA2CA6" w:rsidRPr="003D2E71" w:rsidRDefault="00D152B9" w:rsidP="00EA2CA6">
      <w:pPr>
        <w:rPr>
          <w:color w:val="CC00CC"/>
        </w:rPr>
      </w:pPr>
      <w:r w:rsidRPr="003D2E71">
        <w:rPr>
          <w:b/>
          <w:color w:val="CC00CC"/>
        </w:rPr>
        <w:t xml:space="preserve">     </w:t>
      </w:r>
      <w:r w:rsidRPr="005D0C6D">
        <w:rPr>
          <w:b/>
          <w:color w:val="7900F2"/>
        </w:rPr>
        <w:t>Lower</w:t>
      </w:r>
      <w:r w:rsidRPr="005D0C6D">
        <w:rPr>
          <w:color w:val="7900F2"/>
        </w:rPr>
        <w:t xml:space="preserve"> </w:t>
      </w:r>
      <w:r w:rsidRPr="005D0C6D">
        <w:rPr>
          <w:b/>
          <w:color w:val="7900F2"/>
        </w:rPr>
        <w:t>respiratory system:</w:t>
      </w:r>
    </w:p>
    <w:p w14:paraId="673EDFF7" w14:textId="77777777" w:rsidR="00EA2CA6" w:rsidRDefault="00D152B9" w:rsidP="00EA2CA6">
      <w:r>
        <w:t>     (Larynx, trachea, bronchi and lungs)</w:t>
      </w:r>
    </w:p>
    <w:p w14:paraId="72230774" w14:textId="77777777" w:rsidR="00EA2CA6" w:rsidRPr="00BF57C4" w:rsidRDefault="00EA2CA6" w:rsidP="00EA2CA6">
      <w:pPr>
        <w:rPr>
          <w:color w:val="FF6600"/>
        </w:rPr>
      </w:pPr>
    </w:p>
    <w:p w14:paraId="44E1EF97" w14:textId="77777777" w:rsidR="00EA2CA6" w:rsidRDefault="00F9339B" w:rsidP="00EA2CA6">
      <w:r w:rsidRPr="00BF57C4">
        <w:rPr>
          <w:b/>
          <w:color w:val="FF6600"/>
        </w:rPr>
        <w:t>“</w:t>
      </w:r>
      <w:r w:rsidR="00D152B9" w:rsidRPr="00BF57C4">
        <w:rPr>
          <w:b/>
          <w:color w:val="FF6600"/>
          <w:u w:val="single"/>
        </w:rPr>
        <w:t>Careful attention and training should be given to the vocal organs</w:t>
      </w:r>
      <w:r w:rsidR="00ED1B99" w:rsidRPr="00BF57C4">
        <w:rPr>
          <w:b/>
          <w:color w:val="FF6600"/>
          <w:u w:val="single"/>
        </w:rPr>
        <w:t>.</w:t>
      </w:r>
      <w:r w:rsidR="00ED1B99" w:rsidRPr="00BF57C4">
        <w:rPr>
          <w:color w:val="FF6600"/>
        </w:rPr>
        <w:t xml:space="preserve"> </w:t>
      </w:r>
      <w:r w:rsidR="00ED1B99">
        <w:t xml:space="preserve">They are </w:t>
      </w:r>
      <w:r w:rsidR="00EA2CA6">
        <w:t>strengthened by right use, but become enfeebled if used improperly.</w:t>
      </w:r>
      <w:r>
        <w:t>”</w:t>
      </w:r>
      <w:r w:rsidR="00AC4712">
        <w:t xml:space="preserve"> </w:t>
      </w:r>
      <w:r w:rsidR="00EA2CA6">
        <w:t>{</w:t>
      </w:r>
      <w:proofErr w:type="spellStart"/>
      <w:r w:rsidR="00EA2CA6">
        <w:t>Ev</w:t>
      </w:r>
      <w:proofErr w:type="spellEnd"/>
      <w:r w:rsidR="00EA2CA6">
        <w:t xml:space="preserve"> 667.1}</w:t>
      </w:r>
    </w:p>
    <w:p w14:paraId="2AB156D6" w14:textId="77777777" w:rsidR="00ED1B99" w:rsidRDefault="00ED1B99" w:rsidP="00EA2CA6"/>
    <w:p w14:paraId="705D278E" w14:textId="77777777" w:rsidR="00EA2CA6" w:rsidRDefault="00F9339B" w:rsidP="00EA2CA6">
      <w:r>
        <w:t>“</w:t>
      </w:r>
      <w:r w:rsidR="00D152B9">
        <w:t xml:space="preserve">It is important for every speaker so to train the vocal organs as to keep them in a healthful condition, that he may speak forth the words of life to the people. </w:t>
      </w:r>
      <w:r w:rsidR="00D152B9" w:rsidRPr="00BF57C4">
        <w:rPr>
          <w:b/>
          <w:color w:val="0000FF"/>
          <w:u w:val="single"/>
        </w:rPr>
        <w:t>Everyone should become intelligent as to the most effective manner of using his God-given ability, and should practice what he learns</w:t>
      </w:r>
      <w:r w:rsidR="00AC4712" w:rsidRPr="00BF57C4">
        <w:rPr>
          <w:b/>
          <w:color w:val="0000FF"/>
        </w:rPr>
        <w:t>.</w:t>
      </w:r>
      <w:r w:rsidRPr="00BF57C4">
        <w:rPr>
          <w:b/>
          <w:color w:val="0000FF"/>
        </w:rPr>
        <w:t>”</w:t>
      </w:r>
      <w:r w:rsidR="00AC4712" w:rsidRPr="00BF57C4">
        <w:rPr>
          <w:color w:val="0000FF"/>
        </w:rPr>
        <w:t xml:space="preserve"> </w:t>
      </w:r>
      <w:r w:rsidR="00EA2CA6">
        <w:t>{</w:t>
      </w:r>
      <w:proofErr w:type="spellStart"/>
      <w:r w:rsidR="00EA2CA6">
        <w:t>Ev</w:t>
      </w:r>
      <w:proofErr w:type="spellEnd"/>
      <w:r w:rsidR="00EA2CA6">
        <w:t xml:space="preserve"> 667.2}</w:t>
      </w:r>
    </w:p>
    <w:p w14:paraId="40C36E4B" w14:textId="77777777" w:rsidR="00ED1B99" w:rsidRPr="005D0C6D" w:rsidRDefault="00ED1B99" w:rsidP="00EA2CA6">
      <w:pPr>
        <w:rPr>
          <w:color w:val="C00000"/>
        </w:rPr>
      </w:pPr>
    </w:p>
    <w:p w14:paraId="246B08E4" w14:textId="2EF766D5" w:rsidR="00AC4712" w:rsidRDefault="00F9339B" w:rsidP="00EA2CA6">
      <w:r w:rsidRPr="00BF57C4">
        <w:rPr>
          <w:b/>
          <w:color w:val="CC00CC"/>
        </w:rPr>
        <w:t>“</w:t>
      </w:r>
      <w:r w:rsidR="00BF57C4" w:rsidRPr="00BF57C4">
        <w:rPr>
          <w:b/>
          <w:color w:val="CC00CC"/>
          <w:u w:val="single"/>
        </w:rPr>
        <w:t>The training of the voice has an important place in physical culture,</w:t>
      </w:r>
      <w:r w:rsidR="00EA2CA6" w:rsidRPr="00BF57C4">
        <w:rPr>
          <w:color w:val="CC00CC"/>
        </w:rPr>
        <w:t xml:space="preserve"> </w:t>
      </w:r>
      <w:r w:rsidR="00EA2CA6">
        <w:t>since it</w:t>
      </w:r>
      <w:r w:rsidR="00AC4712">
        <w:t xml:space="preserve"> </w:t>
      </w:r>
      <w:r w:rsidR="00EA2CA6">
        <w:t>tends to expand and strengthen the lungs, and thus to ward off disease...</w:t>
      </w:r>
      <w:r>
        <w:t>”</w:t>
      </w:r>
      <w:r w:rsidR="00AC4712">
        <w:t xml:space="preserve"> </w:t>
      </w:r>
      <w:r w:rsidR="00EA2CA6">
        <w:t>(1903) {</w:t>
      </w:r>
      <w:proofErr w:type="spellStart"/>
      <w:r w:rsidR="00EA2CA6">
        <w:t>Ev</w:t>
      </w:r>
      <w:proofErr w:type="spellEnd"/>
      <w:r w:rsidR="00EA2CA6">
        <w:t xml:space="preserve"> 669.1}</w:t>
      </w:r>
    </w:p>
    <w:p w14:paraId="3940DDE8" w14:textId="77777777" w:rsidR="00AC4712" w:rsidRDefault="00AC4712" w:rsidP="00EA2CA6"/>
    <w:p w14:paraId="088DE746" w14:textId="77777777" w:rsidR="00EA2CA6" w:rsidRDefault="00F9339B" w:rsidP="00EA2CA6">
      <w:r w:rsidRPr="00BF57C4">
        <w:rPr>
          <w:b/>
          <w:color w:val="009900"/>
        </w:rPr>
        <w:t>“</w:t>
      </w:r>
      <w:r w:rsidR="00AC4712" w:rsidRPr="00BF57C4">
        <w:rPr>
          <w:b/>
          <w:color w:val="009900"/>
          <w:u w:val="single"/>
        </w:rPr>
        <w:t>Instruction in vocal culture should be given in the home</w:t>
      </w:r>
      <w:r w:rsidR="00AC4712" w:rsidRPr="00BF57C4">
        <w:rPr>
          <w:b/>
          <w:color w:val="009900"/>
        </w:rPr>
        <w:t>.</w:t>
      </w:r>
      <w:r w:rsidR="00AC4712" w:rsidRPr="00BF57C4">
        <w:rPr>
          <w:color w:val="009900"/>
        </w:rPr>
        <w:t xml:space="preserve"> </w:t>
      </w:r>
      <w:r w:rsidR="00AC4712" w:rsidRPr="00BF57C4">
        <w:rPr>
          <w:b/>
          <w:color w:val="7900F2"/>
          <w:u w:val="single"/>
        </w:rPr>
        <w:t xml:space="preserve">Parents should teach their children to speak so plainly </w:t>
      </w:r>
      <w:r w:rsidR="00EA2CA6" w:rsidRPr="00BF57C4">
        <w:rPr>
          <w:b/>
          <w:color w:val="7900F2"/>
          <w:u w:val="single"/>
        </w:rPr>
        <w:t>that the listeners can understand every word.</w:t>
      </w:r>
      <w:r w:rsidR="00AC4712" w:rsidRPr="00BF57C4">
        <w:rPr>
          <w:b/>
          <w:color w:val="7900F2"/>
        </w:rPr>
        <w:t xml:space="preserve"> </w:t>
      </w:r>
      <w:r w:rsidR="00EA2CA6">
        <w:t>They should teach them to read the Bible with clear, distinct utterance in a way that will honor</w:t>
      </w:r>
      <w:r w:rsidR="00AC4712">
        <w:t xml:space="preserve"> </w:t>
      </w:r>
      <w:r w:rsidR="00EA2CA6">
        <w:t>God.</w:t>
      </w:r>
      <w:r w:rsidR="00AC4712">
        <w:t>”</w:t>
      </w:r>
      <w:r>
        <w:t xml:space="preserve"> </w:t>
      </w:r>
      <w:r w:rsidR="00EA2CA6">
        <w:t xml:space="preserve"> {VSS 183.3}</w:t>
      </w:r>
    </w:p>
    <w:p w14:paraId="46EE21AD" w14:textId="77777777" w:rsidR="00AC4712" w:rsidRDefault="00AC4712" w:rsidP="00EA2CA6"/>
    <w:p w14:paraId="388EBAFF" w14:textId="77777777" w:rsidR="00EA2CA6" w:rsidRDefault="00F9339B" w:rsidP="00EA2CA6">
      <w:r w:rsidRPr="00BF57C4">
        <w:rPr>
          <w:b/>
          <w:color w:val="FF6600"/>
        </w:rPr>
        <w:t>“</w:t>
      </w:r>
      <w:r w:rsidR="00AC4712" w:rsidRPr="00BF57C4">
        <w:rPr>
          <w:b/>
          <w:color w:val="FF6600"/>
          <w:u w:val="single"/>
        </w:rPr>
        <w:t xml:space="preserve">Voice culture is a subject that has much to do with the health for students. </w:t>
      </w:r>
      <w:r w:rsidR="00AC4712" w:rsidRPr="00BF57C4">
        <w:rPr>
          <w:b/>
          <w:color w:val="0000FF"/>
          <w:u w:val="single"/>
        </w:rPr>
        <w:t>The youth should be taught how to breathe properly and how to read in such a way that no unnatural strain shall come on the throat and lungs</w:t>
      </w:r>
      <w:r w:rsidR="00EA2CA6" w:rsidRPr="00BF57C4">
        <w:rPr>
          <w:b/>
          <w:color w:val="0000FF"/>
        </w:rPr>
        <w:t>,</w:t>
      </w:r>
      <w:r w:rsidR="00EA2CA6" w:rsidRPr="00BF57C4">
        <w:rPr>
          <w:color w:val="0000FF"/>
        </w:rPr>
        <w:t xml:space="preserve"> </w:t>
      </w:r>
      <w:r w:rsidR="00EA2CA6">
        <w:t>but that the</w:t>
      </w:r>
      <w:r w:rsidR="00AC4712">
        <w:t xml:space="preserve"> </w:t>
      </w:r>
      <w:r w:rsidR="00EA2CA6">
        <w:t>work shall be shared by the abdominal muscles. Speaking from the throat, letting the sound come</w:t>
      </w:r>
      <w:r w:rsidR="00AC4712">
        <w:t xml:space="preserve"> </w:t>
      </w:r>
      <w:r w:rsidR="00EA2CA6">
        <w:t>from the upper part of the vocal organs, impairs the health of these organs and decreases their</w:t>
      </w:r>
      <w:r w:rsidR="00AC4712">
        <w:t xml:space="preserve"> </w:t>
      </w:r>
      <w:r w:rsidR="00EA2CA6">
        <w:t>efficiency. The abdominal muscles are to do the heaviest part of the labor, the throat being used</w:t>
      </w:r>
      <w:r w:rsidR="00AC4712">
        <w:t xml:space="preserve"> </w:t>
      </w:r>
      <w:r w:rsidR="00EA2CA6">
        <w:t>as a channel...</w:t>
      </w:r>
      <w:r>
        <w:t>”</w:t>
      </w:r>
      <w:r w:rsidR="00AC4712">
        <w:t xml:space="preserve"> </w:t>
      </w:r>
      <w:r>
        <w:t xml:space="preserve"> </w:t>
      </w:r>
      <w:r w:rsidR="00EA2CA6">
        <w:t>{CT 297.2}</w:t>
      </w:r>
    </w:p>
    <w:p w14:paraId="56A8979C" w14:textId="77777777" w:rsidR="00AC4712" w:rsidRDefault="00AC4712" w:rsidP="00EA2CA6"/>
    <w:p w14:paraId="1CCD26BF" w14:textId="77777777" w:rsidR="00EA2CA6" w:rsidRDefault="00F9339B" w:rsidP="00EA2CA6">
      <w:r w:rsidRPr="00BF57C4">
        <w:rPr>
          <w:b/>
          <w:color w:val="CC00CC"/>
        </w:rPr>
        <w:t>“</w:t>
      </w:r>
      <w:r w:rsidR="00D152B9" w:rsidRPr="00BF57C4">
        <w:rPr>
          <w:b/>
          <w:color w:val="CC00CC"/>
          <w:u w:val="single"/>
        </w:rPr>
        <w:t>The proper use of the vocal organs will bring benefit to the physical health and increase the usefulness and influence</w:t>
      </w:r>
      <w:r w:rsidR="00EA2CA6" w:rsidRPr="00BF57C4">
        <w:rPr>
          <w:b/>
          <w:color w:val="CC00CC"/>
          <w:u w:val="single"/>
        </w:rPr>
        <w:t>.</w:t>
      </w:r>
      <w:r w:rsidR="00EA2CA6" w:rsidRPr="00BF57C4">
        <w:rPr>
          <w:color w:val="CC00CC"/>
        </w:rPr>
        <w:t xml:space="preserve"> </w:t>
      </w:r>
      <w:r w:rsidR="00EA2CA6">
        <w:t>It is through falling into bad habits of speech</w:t>
      </w:r>
      <w:r w:rsidR="00D152B9">
        <w:t xml:space="preserve"> </w:t>
      </w:r>
      <w:r w:rsidR="00EA2CA6">
        <w:t>that people become tedious readers and speakers...By judicious exercise they may expand the chest</w:t>
      </w:r>
      <w:r w:rsidR="00D152B9">
        <w:t xml:space="preserve"> </w:t>
      </w:r>
      <w:r w:rsidR="00EA2CA6">
        <w:t xml:space="preserve">and strengthen the muscles. </w:t>
      </w:r>
      <w:r w:rsidR="00EA2CA6" w:rsidRPr="00BF57C4">
        <w:rPr>
          <w:b/>
          <w:color w:val="009900"/>
          <w:u w:val="single"/>
        </w:rPr>
        <w:t>By giving heed to proper instruction,</w:t>
      </w:r>
      <w:r w:rsidR="00EA2CA6" w:rsidRPr="00BF57C4">
        <w:rPr>
          <w:color w:val="009900"/>
        </w:rPr>
        <w:t xml:space="preserve"> </w:t>
      </w:r>
      <w:r w:rsidR="00EA2CA6" w:rsidRPr="00BF57C4">
        <w:rPr>
          <w:b/>
          <w:bCs/>
          <w:color w:val="7900F2"/>
          <w:u w:val="single"/>
        </w:rPr>
        <w:t>by following health principles</w:t>
      </w:r>
      <w:r w:rsidR="00D152B9" w:rsidRPr="00BF57C4">
        <w:rPr>
          <w:b/>
          <w:bCs/>
          <w:color w:val="7900F2"/>
          <w:u w:val="single"/>
        </w:rPr>
        <w:t xml:space="preserve"> </w:t>
      </w:r>
      <w:r w:rsidR="00EA2CA6" w:rsidRPr="00BF57C4">
        <w:rPr>
          <w:b/>
          <w:bCs/>
          <w:color w:val="7900F2"/>
          <w:u w:val="single"/>
        </w:rPr>
        <w:t xml:space="preserve">in regard to the expansion of the lungs and the culture of the voice, </w:t>
      </w:r>
      <w:r w:rsidR="00EA2CA6" w:rsidRPr="00BF57C4">
        <w:rPr>
          <w:b/>
          <w:color w:val="FF6600"/>
          <w:u w:val="single"/>
        </w:rPr>
        <w:t>our young men and women</w:t>
      </w:r>
      <w:r w:rsidR="00D152B9" w:rsidRPr="00BF57C4">
        <w:rPr>
          <w:b/>
          <w:color w:val="FF6600"/>
          <w:u w:val="single"/>
        </w:rPr>
        <w:t xml:space="preserve"> </w:t>
      </w:r>
      <w:r w:rsidR="00EA2CA6" w:rsidRPr="00BF57C4">
        <w:rPr>
          <w:b/>
          <w:color w:val="FF6600"/>
          <w:u w:val="single"/>
        </w:rPr>
        <w:t>may become speakers who can be heard;</w:t>
      </w:r>
      <w:r w:rsidR="00EA2CA6" w:rsidRPr="00BF57C4">
        <w:rPr>
          <w:color w:val="FF6600"/>
        </w:rPr>
        <w:t xml:space="preserve"> </w:t>
      </w:r>
      <w:r w:rsidR="00EA2CA6">
        <w:t>and the exercise necessary for this accomplishment will</w:t>
      </w:r>
      <w:r w:rsidR="00D152B9">
        <w:t xml:space="preserve"> </w:t>
      </w:r>
      <w:r w:rsidR="00EA2CA6">
        <w:t>prolong life.</w:t>
      </w:r>
      <w:r w:rsidR="00D152B9">
        <w:t>”</w:t>
      </w:r>
      <w:r>
        <w:t xml:space="preserve"> </w:t>
      </w:r>
      <w:r w:rsidR="00EA2CA6">
        <w:t xml:space="preserve"> {CT 247.1}</w:t>
      </w:r>
    </w:p>
    <w:p w14:paraId="05543685" w14:textId="77777777" w:rsidR="00D152B9" w:rsidRDefault="00D152B9" w:rsidP="00EA2CA6"/>
    <w:p w14:paraId="0ABC4A96" w14:textId="77777777" w:rsidR="00F9339B" w:rsidRDefault="00F9339B" w:rsidP="00EA2CA6">
      <w:r>
        <w:t>“</w:t>
      </w:r>
      <w:r w:rsidR="00EA2CA6">
        <w:t xml:space="preserve">As far as possible, let them </w:t>
      </w:r>
      <w:r w:rsidR="00EA2CA6" w:rsidRPr="00BF57C4">
        <w:rPr>
          <w:b/>
          <w:color w:val="0000FF"/>
          <w:u w:val="single"/>
        </w:rPr>
        <w:t>adopt such habits of life that the physical and mental powers shall be</w:t>
      </w:r>
      <w:r w:rsidR="00D152B9" w:rsidRPr="00BF57C4">
        <w:rPr>
          <w:b/>
          <w:color w:val="0000FF"/>
          <w:u w:val="single"/>
        </w:rPr>
        <w:t xml:space="preserve"> </w:t>
      </w:r>
      <w:r w:rsidR="00EA2CA6" w:rsidRPr="00BF57C4">
        <w:rPr>
          <w:b/>
          <w:color w:val="0000FF"/>
          <w:u w:val="single"/>
        </w:rPr>
        <w:t>equally taxed.</w:t>
      </w:r>
      <w:r w:rsidR="00EA2CA6" w:rsidRPr="00BF57C4">
        <w:rPr>
          <w:color w:val="0000FF"/>
        </w:rPr>
        <w:t xml:space="preserve"> </w:t>
      </w:r>
      <w:r w:rsidR="00D152B9">
        <w:t xml:space="preserve">The exercise of the voice in speaking is a healthful exercise. </w:t>
      </w:r>
    </w:p>
    <w:p w14:paraId="74860DCB" w14:textId="77777777" w:rsidR="00EA2CA6" w:rsidRDefault="00D152B9" w:rsidP="00EA2CA6">
      <w:r w:rsidRPr="00BF57C4">
        <w:rPr>
          <w:b/>
          <w:color w:val="CC00CC"/>
          <w:u w:val="single"/>
        </w:rPr>
        <w:lastRenderedPageBreak/>
        <w:t>Teach and live carefully. Hold firmly to the position that all, even our leading men, need to exercise good common sense in the care of their health</w:t>
      </w:r>
      <w:r w:rsidRPr="00BF57C4">
        <w:rPr>
          <w:b/>
          <w:color w:val="CC00CC"/>
        </w:rPr>
        <w:t>.”</w:t>
      </w:r>
      <w:r w:rsidRPr="00BF57C4">
        <w:rPr>
          <w:color w:val="CC00CC"/>
        </w:rPr>
        <w:t xml:space="preserve"> </w:t>
      </w:r>
      <w:r w:rsidR="00F9339B" w:rsidRPr="00BF57C4">
        <w:rPr>
          <w:color w:val="CC00CC"/>
        </w:rPr>
        <w:t xml:space="preserve"> </w:t>
      </w:r>
      <w:r w:rsidRPr="00F9339B">
        <w:t>--</w:t>
      </w:r>
      <w:r w:rsidR="00EA2CA6">
        <w:t>Letter 158, 1909.</w:t>
      </w:r>
      <w:r>
        <w:t xml:space="preserve"> </w:t>
      </w:r>
      <w:r w:rsidR="00EA2CA6">
        <w:t>{MM 264.4}</w:t>
      </w:r>
    </w:p>
    <w:p w14:paraId="55CC1284" w14:textId="77777777" w:rsidR="00AC4712" w:rsidRDefault="00AC4712" w:rsidP="00EA2CA6"/>
    <w:p w14:paraId="10EF2FD7" w14:textId="562372AF" w:rsidR="00EA2CA6" w:rsidRDefault="00F9339B" w:rsidP="00EA2CA6">
      <w:r w:rsidRPr="00BF57C4">
        <w:rPr>
          <w:b/>
          <w:color w:val="009900"/>
        </w:rPr>
        <w:t>“</w:t>
      </w:r>
      <w:r w:rsidR="00BF57C4" w:rsidRPr="00BF57C4">
        <w:rPr>
          <w:b/>
          <w:color w:val="009900"/>
        </w:rPr>
        <w:t>The</w:t>
      </w:r>
      <w:r w:rsidR="00D152B9" w:rsidRPr="00BF57C4">
        <w:rPr>
          <w:b/>
          <w:color w:val="009900"/>
        </w:rPr>
        <w:t>...</w:t>
      </w:r>
      <w:r w:rsidR="00BF57C4" w:rsidRPr="00BF57C4">
        <w:rPr>
          <w:b/>
          <w:color w:val="009900"/>
        </w:rPr>
        <w:t>right use of the voice are greatly neglected...</w:t>
      </w:r>
      <w:r w:rsidR="00EA2CA6">
        <w:t xml:space="preserve">There are </w:t>
      </w:r>
      <w:r w:rsidR="00EA2CA6" w:rsidRPr="00BF57C4">
        <w:rPr>
          <w:b/>
          <w:color w:val="7900F2"/>
          <w:u w:val="single"/>
        </w:rPr>
        <w:t>many who read or speak</w:t>
      </w:r>
      <w:r w:rsidR="00D152B9" w:rsidRPr="00BF57C4">
        <w:rPr>
          <w:b/>
          <w:color w:val="7900F2"/>
          <w:u w:val="single"/>
        </w:rPr>
        <w:t xml:space="preserve"> in so low or so </w:t>
      </w:r>
      <w:r w:rsidR="00EA2CA6" w:rsidRPr="00BF57C4">
        <w:rPr>
          <w:b/>
          <w:color w:val="7900F2"/>
          <w:u w:val="single"/>
        </w:rPr>
        <w:t>rapid a manner that they cannot be readily understood.</w:t>
      </w:r>
      <w:r w:rsidR="00EA2CA6">
        <w:t xml:space="preserve"> Some have a thick,</w:t>
      </w:r>
      <w:r w:rsidR="00D152B9">
        <w:t xml:space="preserve"> </w:t>
      </w:r>
      <w:r w:rsidR="00EA2CA6">
        <w:t>indistinct utterance; others speak in a high key, in sharp, shrill tones, that are painful to the</w:t>
      </w:r>
      <w:r w:rsidR="00D152B9">
        <w:t xml:space="preserve"> </w:t>
      </w:r>
      <w:r w:rsidR="00EA2CA6">
        <w:t>hearers. Texts, hymns, and the reports and other papers presented before public assemblies are</w:t>
      </w:r>
      <w:r w:rsidR="00D152B9">
        <w:t xml:space="preserve"> </w:t>
      </w:r>
      <w:r w:rsidR="00EA2CA6">
        <w:t>sometimes read in such a way that they are not understood and often so that their force and</w:t>
      </w:r>
      <w:r w:rsidR="00D152B9">
        <w:t xml:space="preserve"> </w:t>
      </w:r>
      <w:r w:rsidR="00EA2CA6">
        <w:t>impressiveness are destroyed.</w:t>
      </w:r>
      <w:r w:rsidR="00D152B9">
        <w:t xml:space="preserve">” </w:t>
      </w:r>
      <w:r w:rsidR="00EA2CA6">
        <w:t xml:space="preserve"> {COL 335.3}</w:t>
      </w:r>
    </w:p>
    <w:p w14:paraId="430B156F" w14:textId="77777777" w:rsidR="00AC4712" w:rsidRDefault="00AC4712" w:rsidP="00EA2CA6"/>
    <w:p w14:paraId="1B42245C" w14:textId="3DAE857C" w:rsidR="00AC4712" w:rsidRDefault="00F9339B" w:rsidP="00EA2CA6">
      <w:r w:rsidRPr="00BF57C4">
        <w:rPr>
          <w:b/>
          <w:color w:val="FF6600"/>
        </w:rPr>
        <w:t>“</w:t>
      </w:r>
      <w:r w:rsidR="00BF57C4" w:rsidRPr="00BF57C4">
        <w:rPr>
          <w:b/>
          <w:color w:val="FF6600"/>
        </w:rPr>
        <w:t>This is an evil that can and should be corrected</w:t>
      </w:r>
      <w:r w:rsidR="00D152B9" w:rsidRPr="00BF57C4">
        <w:rPr>
          <w:b/>
          <w:color w:val="FF6600"/>
        </w:rPr>
        <w:t>.”</w:t>
      </w:r>
      <w:r w:rsidR="00D152B9" w:rsidRPr="00BF57C4">
        <w:rPr>
          <w:color w:val="FF6600"/>
        </w:rPr>
        <w:t xml:space="preserve"> </w:t>
      </w:r>
      <w:r w:rsidR="00AC4712" w:rsidRPr="00BF57C4">
        <w:rPr>
          <w:color w:val="FF6600"/>
        </w:rPr>
        <w:t xml:space="preserve"> </w:t>
      </w:r>
      <w:r w:rsidR="00AC4712">
        <w:t>{</w:t>
      </w:r>
      <w:r w:rsidR="00EA2CA6">
        <w:t>COL 335.4}</w:t>
      </w:r>
    </w:p>
    <w:p w14:paraId="53799983" w14:textId="77777777" w:rsidR="00FF0450" w:rsidRDefault="00FF0450" w:rsidP="00EA2CA6"/>
    <w:p w14:paraId="7B032A5A" w14:textId="77777777" w:rsidR="00EA2CA6" w:rsidRDefault="00EA2CA6" w:rsidP="00EA2CA6">
      <w:r w:rsidRPr="00FF0450">
        <w:rPr>
          <w:b/>
          <w:color w:val="0000FF"/>
        </w:rPr>
        <w:t>Nehemiah 8:8</w:t>
      </w:r>
      <w:r w:rsidR="00D152B9" w:rsidRPr="00FF0450">
        <w:rPr>
          <w:b/>
          <w:color w:val="0000FF"/>
        </w:rPr>
        <w:t xml:space="preserve"> </w:t>
      </w:r>
      <w:r w:rsidR="00F9339B" w:rsidRPr="00FF0450">
        <w:rPr>
          <w:b/>
          <w:color w:val="0000FF"/>
        </w:rPr>
        <w:t>–</w:t>
      </w:r>
      <w:r w:rsidR="00D152B9" w:rsidRPr="00FF0450">
        <w:rPr>
          <w:color w:val="0000FF"/>
        </w:rPr>
        <w:t xml:space="preserve"> </w:t>
      </w:r>
      <w:r w:rsidR="00F9339B">
        <w:t>“</w:t>
      </w:r>
      <w:r>
        <w:t>So they read in the book in the law of God distinctly, and gave the</w:t>
      </w:r>
      <w:r w:rsidR="00D152B9">
        <w:t xml:space="preserve"> </w:t>
      </w:r>
      <w:r>
        <w:t>sense, and caused them to understand the reading.</w:t>
      </w:r>
      <w:r w:rsidR="00F9339B">
        <w:t>”</w:t>
      </w:r>
    </w:p>
    <w:p w14:paraId="437CB0E3" w14:textId="77777777" w:rsidR="00D152B9" w:rsidRDefault="00D152B9" w:rsidP="00EA2CA6"/>
    <w:p w14:paraId="219AC76A" w14:textId="39B2DE30" w:rsidR="00EA2CA6" w:rsidRDefault="00F9339B" w:rsidP="00EA2CA6">
      <w:r w:rsidRPr="00BF57C4">
        <w:rPr>
          <w:b/>
          <w:color w:val="CC00CC"/>
        </w:rPr>
        <w:t>“</w:t>
      </w:r>
      <w:r w:rsidR="00BF57C4" w:rsidRPr="00BF57C4">
        <w:rPr>
          <w:b/>
          <w:color w:val="CC00CC"/>
          <w:u w:val="single"/>
        </w:rPr>
        <w:t>Let the voices of the followers of Christ be so trained</w:t>
      </w:r>
      <w:r w:rsidRPr="00BF57C4">
        <w:rPr>
          <w:b/>
          <w:color w:val="CC00CC"/>
        </w:rPr>
        <w:t xml:space="preserve"> </w:t>
      </w:r>
      <w:r w:rsidRPr="00F9339B">
        <w:rPr>
          <w:u w:val="single"/>
        </w:rPr>
        <w:t>that instead of crowding words together in a thick, indistinct way</w:t>
      </w:r>
      <w:r w:rsidRPr="00F9339B">
        <w:t xml:space="preserve">, </w:t>
      </w:r>
      <w:r w:rsidR="00BF57C4" w:rsidRPr="00BF57C4">
        <w:rPr>
          <w:b/>
          <w:color w:val="009900"/>
          <w:u w:val="single"/>
        </w:rPr>
        <w:t>their utterance may be clear, forcible, and edifying.</w:t>
      </w:r>
      <w:r w:rsidR="00BF57C4" w:rsidRPr="00BF57C4">
        <w:rPr>
          <w:b/>
          <w:color w:val="009900"/>
        </w:rPr>
        <w:t xml:space="preserve"> </w:t>
      </w:r>
      <w:r w:rsidRPr="00BF57C4">
        <w:rPr>
          <w:b/>
          <w:color w:val="7900F2"/>
          <w:u w:val="single"/>
        </w:rPr>
        <w:t>Do not let the voice fall after each word, but</w:t>
      </w:r>
      <w:r w:rsidR="00D152B9" w:rsidRPr="00BF57C4">
        <w:rPr>
          <w:b/>
          <w:color w:val="7900F2"/>
          <w:u w:val="single"/>
        </w:rPr>
        <w:t xml:space="preserve"> </w:t>
      </w:r>
      <w:r w:rsidRPr="00BF57C4">
        <w:rPr>
          <w:b/>
          <w:color w:val="7900F2"/>
          <w:u w:val="single"/>
        </w:rPr>
        <w:t>keep it up so that each sentence will be full and complete</w:t>
      </w:r>
      <w:r w:rsidRPr="00BF57C4">
        <w:rPr>
          <w:b/>
          <w:color w:val="7900F2"/>
        </w:rPr>
        <w:t>...”</w:t>
      </w:r>
      <w:r w:rsidRPr="00F9339B">
        <w:t xml:space="preserve">   </w:t>
      </w:r>
      <w:r w:rsidR="00EA2CA6">
        <w:t>{CT 246.1}</w:t>
      </w:r>
    </w:p>
    <w:p w14:paraId="49E0E3E8" w14:textId="77777777" w:rsidR="00AC4712" w:rsidRDefault="00AC4712" w:rsidP="00EA2CA6"/>
    <w:p w14:paraId="5394102D" w14:textId="76961CE7" w:rsidR="00D152B9" w:rsidRPr="00D152B9" w:rsidRDefault="00EA2CA6" w:rsidP="00EA2CA6">
      <w:pPr>
        <w:rPr>
          <w:b/>
        </w:rPr>
      </w:pPr>
      <w:r w:rsidRPr="00F9339B">
        <w:rPr>
          <w:b/>
          <w:color w:val="C00000"/>
        </w:rPr>
        <w:t>THINGS THAT ARE HARMFUL TO THE VOCAL ORGANS</w:t>
      </w:r>
      <w:r w:rsidR="000748BF" w:rsidRPr="00F9339B">
        <w:rPr>
          <w:b/>
          <w:color w:val="C00000"/>
        </w:rPr>
        <w:t xml:space="preserve">: </w:t>
      </w:r>
      <w:r w:rsidRPr="00F9339B">
        <w:rPr>
          <w:b/>
          <w:color w:val="C00000"/>
        </w:rPr>
        <w:t>(</w:t>
      </w:r>
      <w:r w:rsidR="000748BF" w:rsidRPr="00F9339B">
        <w:rPr>
          <w:b/>
          <w:color w:val="C00000"/>
        </w:rPr>
        <w:t>throat and lungs</w:t>
      </w:r>
      <w:r w:rsidRPr="00F9339B">
        <w:rPr>
          <w:b/>
          <w:color w:val="C00000"/>
        </w:rPr>
        <w:t>)</w:t>
      </w:r>
    </w:p>
    <w:p w14:paraId="723D6077" w14:textId="77777777" w:rsidR="00EA2CA6" w:rsidRDefault="00D152B9" w:rsidP="00EA2CA6">
      <w:r>
        <w:rPr>
          <w:b/>
        </w:rPr>
        <w:t>1.</w:t>
      </w:r>
      <w:r w:rsidR="00EA2CA6">
        <w:t xml:space="preserve"> </w:t>
      </w:r>
      <w:r w:rsidR="00F9339B" w:rsidRPr="000748BF">
        <w:rPr>
          <w:b/>
          <w:color w:val="0000FF"/>
        </w:rPr>
        <w:t>“</w:t>
      </w:r>
      <w:r w:rsidR="00EA2CA6" w:rsidRPr="000748BF">
        <w:rPr>
          <w:b/>
          <w:color w:val="0000FF"/>
          <w:u w:val="single"/>
        </w:rPr>
        <w:t>Long and violent exercise</w:t>
      </w:r>
      <w:r w:rsidR="00EA2CA6" w:rsidRPr="000748BF">
        <w:rPr>
          <w:color w:val="0000FF"/>
        </w:rPr>
        <w:t xml:space="preserve"> </w:t>
      </w:r>
      <w:r w:rsidR="00EA2CA6">
        <w:t xml:space="preserve">of the vocal organs </w:t>
      </w:r>
      <w:r w:rsidR="00EA2CA6" w:rsidRPr="000748BF">
        <w:rPr>
          <w:b/>
          <w:color w:val="0000FF"/>
          <w:u w:val="single"/>
        </w:rPr>
        <w:t>has irritated</w:t>
      </w:r>
      <w:r w:rsidRPr="000748BF">
        <w:rPr>
          <w:b/>
          <w:color w:val="0000FF"/>
          <w:u w:val="single"/>
        </w:rPr>
        <w:t>…</w:t>
      </w:r>
      <w:r w:rsidR="00EA2CA6" w:rsidRPr="000748BF">
        <w:rPr>
          <w:b/>
          <w:color w:val="0000FF"/>
          <w:u w:val="single"/>
        </w:rPr>
        <w:t>the throat and lungs</w:t>
      </w:r>
      <w:r w:rsidR="00EA2CA6" w:rsidRPr="000748BF">
        <w:rPr>
          <w:b/>
          <w:color w:val="0000FF"/>
        </w:rPr>
        <w:t>.</w:t>
      </w:r>
      <w:r w:rsidR="00F9339B" w:rsidRPr="000748BF">
        <w:rPr>
          <w:b/>
          <w:color w:val="0000FF"/>
        </w:rPr>
        <w:t>”</w:t>
      </w:r>
      <w:r w:rsidR="00F9339B" w:rsidRPr="000748BF">
        <w:rPr>
          <w:color w:val="0000FF"/>
        </w:rPr>
        <w:t xml:space="preserve">  </w:t>
      </w:r>
      <w:r w:rsidR="00EA2CA6">
        <w:t>(2T, 672.1)</w:t>
      </w:r>
    </w:p>
    <w:p w14:paraId="37AAB86E" w14:textId="77777777" w:rsidR="00AC4712" w:rsidRDefault="00AC4712" w:rsidP="00EA2CA6"/>
    <w:p w14:paraId="2B722FE6" w14:textId="77777777" w:rsidR="00EA2CA6" w:rsidRDefault="00EA2CA6" w:rsidP="00EA2CA6">
      <w:r w:rsidRPr="00D152B9">
        <w:rPr>
          <w:b/>
        </w:rPr>
        <w:t>2.</w:t>
      </w:r>
      <w:r>
        <w:t xml:space="preserve"> </w:t>
      </w:r>
      <w:r w:rsidR="00F9339B">
        <w:t>“</w:t>
      </w:r>
      <w:r>
        <w:t xml:space="preserve">The </w:t>
      </w:r>
      <w:r w:rsidRPr="000748BF">
        <w:rPr>
          <w:b/>
          <w:color w:val="FF6600"/>
          <w:u w:val="single"/>
        </w:rPr>
        <w:t>position of the body</w:t>
      </w:r>
      <w:r w:rsidRPr="000748BF">
        <w:rPr>
          <w:color w:val="FF6600"/>
        </w:rPr>
        <w:t xml:space="preserve"> </w:t>
      </w:r>
      <w:r>
        <w:t xml:space="preserve">and the </w:t>
      </w:r>
      <w:r w:rsidRPr="000748BF">
        <w:rPr>
          <w:b/>
          <w:color w:val="FF6600"/>
          <w:u w:val="single"/>
        </w:rPr>
        <w:t>manner of holding the head</w:t>
      </w:r>
      <w:r w:rsidRPr="000748BF">
        <w:rPr>
          <w:color w:val="FF6600"/>
        </w:rPr>
        <w:t xml:space="preserve"> </w:t>
      </w:r>
      <w:r>
        <w:t>of many while in prayer</w:t>
      </w:r>
      <w:r w:rsidR="00F9339B">
        <w:t xml:space="preserve">.”  </w:t>
      </w:r>
      <w:r>
        <w:t xml:space="preserve"> (2T 617.2)</w:t>
      </w:r>
    </w:p>
    <w:p w14:paraId="56A45F86" w14:textId="77777777" w:rsidR="00AC4712" w:rsidRDefault="00AC4712" w:rsidP="00EA2CA6"/>
    <w:p w14:paraId="7AF170C4" w14:textId="588FD854" w:rsidR="00EA2CA6" w:rsidRDefault="00D152B9" w:rsidP="00EA2CA6">
      <w:r>
        <w:rPr>
          <w:b/>
        </w:rPr>
        <w:t>3.</w:t>
      </w:r>
      <w:r w:rsidR="00EA2CA6">
        <w:t xml:space="preserve"> </w:t>
      </w:r>
      <w:r w:rsidR="00F9339B" w:rsidRPr="000748BF">
        <w:rPr>
          <w:b/>
          <w:color w:val="009900"/>
        </w:rPr>
        <w:t>“</w:t>
      </w:r>
      <w:r w:rsidR="000748BF" w:rsidRPr="000748BF">
        <w:rPr>
          <w:b/>
          <w:color w:val="009900"/>
          <w:u w:val="single"/>
        </w:rPr>
        <w:t>Speaking from the throat, letting the words come out from the upper</w:t>
      </w:r>
      <w:r w:rsidRPr="000748BF">
        <w:rPr>
          <w:b/>
          <w:color w:val="009900"/>
          <w:u w:val="single"/>
        </w:rPr>
        <w:t xml:space="preserve"> </w:t>
      </w:r>
      <w:r w:rsidR="000748BF" w:rsidRPr="000748BF">
        <w:rPr>
          <w:b/>
          <w:color w:val="009900"/>
          <w:u w:val="single"/>
        </w:rPr>
        <w:t>extremity of the vocal organs</w:t>
      </w:r>
      <w:r w:rsidR="000748BF" w:rsidRPr="000748BF">
        <w:rPr>
          <w:b/>
          <w:color w:val="009900"/>
        </w:rPr>
        <w:t>,</w:t>
      </w:r>
      <w:r w:rsidR="00EA2CA6" w:rsidRPr="000748BF">
        <w:rPr>
          <w:color w:val="009900"/>
        </w:rPr>
        <w:t xml:space="preserve"> </w:t>
      </w:r>
      <w:r w:rsidR="00EA2CA6">
        <w:t xml:space="preserve">all the time fretting and irritating them, </w:t>
      </w:r>
      <w:r w:rsidR="000748BF" w:rsidRPr="000748BF">
        <w:rPr>
          <w:b/>
          <w:color w:val="CC00CC"/>
          <w:u w:val="single"/>
        </w:rPr>
        <w:t>is not the best</w:t>
      </w:r>
      <w:r w:rsidRPr="000748BF">
        <w:rPr>
          <w:b/>
          <w:color w:val="CC00CC"/>
          <w:u w:val="single"/>
        </w:rPr>
        <w:t xml:space="preserve"> </w:t>
      </w:r>
      <w:r w:rsidR="000748BF" w:rsidRPr="000748BF">
        <w:rPr>
          <w:b/>
          <w:color w:val="CC00CC"/>
          <w:u w:val="single"/>
        </w:rPr>
        <w:t>way to preserve health or to increase the efficiency of those organs</w:t>
      </w:r>
      <w:r w:rsidR="000748BF" w:rsidRPr="000748BF">
        <w:rPr>
          <w:b/>
          <w:color w:val="CC00CC"/>
        </w:rPr>
        <w:t>.</w:t>
      </w:r>
      <w:r w:rsidR="00EA2CA6" w:rsidRPr="000748BF">
        <w:rPr>
          <w:color w:val="CC00CC"/>
        </w:rPr>
        <w:t xml:space="preserve"> </w:t>
      </w:r>
      <w:r w:rsidR="00EA2CA6">
        <w:t>You</w:t>
      </w:r>
      <w:r>
        <w:t xml:space="preserve"> </w:t>
      </w:r>
      <w:r w:rsidR="00EA2CA6">
        <w:t xml:space="preserve">should take a full inspiration and </w:t>
      </w:r>
      <w:r w:rsidR="00BC1C8D" w:rsidRPr="000748BF">
        <w:rPr>
          <w:b/>
          <w:color w:val="7900F2"/>
          <w:u w:val="single"/>
        </w:rPr>
        <w:t xml:space="preserve">let the action come from the abdominal muscles. </w:t>
      </w:r>
      <w:r w:rsidR="000748BF" w:rsidRPr="000748BF">
        <w:rPr>
          <w:b/>
          <w:color w:val="FF6600"/>
          <w:u w:val="single"/>
        </w:rPr>
        <w:t xml:space="preserve">Let the lungs be only the channel, but </w:t>
      </w:r>
      <w:r w:rsidR="00BC1C8D" w:rsidRPr="000748BF">
        <w:rPr>
          <w:b/>
          <w:color w:val="FF6600"/>
          <w:u w:val="single"/>
        </w:rPr>
        <w:t>do not depend upon them to do the work.</w:t>
      </w:r>
      <w:r w:rsidR="00BC1C8D" w:rsidRPr="000748BF">
        <w:rPr>
          <w:color w:val="FF6600"/>
          <w:u w:val="single"/>
        </w:rPr>
        <w:t xml:space="preserve"> </w:t>
      </w:r>
      <w:r w:rsidR="00EA2CA6">
        <w:t>If you let your words come from deep down, exercising the abdominal muscles, you can</w:t>
      </w:r>
      <w:r>
        <w:t xml:space="preserve"> </w:t>
      </w:r>
      <w:r w:rsidR="00EA2CA6">
        <w:t>speak to thousands with just as muc</w:t>
      </w:r>
      <w:r w:rsidR="00F9339B">
        <w:t>h ease as you can speak to ten.”</w:t>
      </w:r>
      <w:r>
        <w:t xml:space="preserve"> </w:t>
      </w:r>
      <w:r w:rsidR="003C60FC">
        <w:t xml:space="preserve">  </w:t>
      </w:r>
      <w:r>
        <w:t xml:space="preserve">{2T 616.1} </w:t>
      </w:r>
      <w:r w:rsidR="00EA2CA6">
        <w:t>(2T 616.1)</w:t>
      </w:r>
    </w:p>
    <w:p w14:paraId="1B800E49" w14:textId="77777777" w:rsidR="00AC4712" w:rsidRDefault="00AC4712" w:rsidP="00EA2CA6"/>
    <w:p w14:paraId="1AB0BC65" w14:textId="330E41E0" w:rsidR="00EA2CA6" w:rsidRDefault="00F9339B" w:rsidP="00EA2CA6">
      <w:r>
        <w:t>“</w:t>
      </w:r>
      <w:r w:rsidR="00EA2CA6">
        <w:t>To ensure correct delivery in reading and speaking, see that the abdominal muscles have full play</w:t>
      </w:r>
      <w:r w:rsidR="00D152B9">
        <w:t xml:space="preserve"> </w:t>
      </w:r>
      <w:r w:rsidR="00EA2CA6">
        <w:t>in breathing, and that the respiratory organs are unrestricted. Let the strain come on the muscles</w:t>
      </w:r>
      <w:r w:rsidR="00D152B9">
        <w:t xml:space="preserve"> </w:t>
      </w:r>
      <w:r w:rsidR="00EA2CA6">
        <w:t xml:space="preserve">of the abdomen, rather than on those of the throat. </w:t>
      </w:r>
      <w:r w:rsidR="000748BF" w:rsidRPr="000748BF">
        <w:rPr>
          <w:b/>
          <w:color w:val="0000FF"/>
          <w:u w:val="single"/>
        </w:rPr>
        <w:t>Great weariness and serious disease</w:t>
      </w:r>
      <w:r w:rsidR="00D152B9" w:rsidRPr="000748BF">
        <w:rPr>
          <w:b/>
          <w:color w:val="0000FF"/>
          <w:u w:val="single"/>
        </w:rPr>
        <w:t xml:space="preserve"> </w:t>
      </w:r>
      <w:r w:rsidR="000748BF" w:rsidRPr="000748BF">
        <w:rPr>
          <w:b/>
          <w:color w:val="0000FF"/>
          <w:u w:val="single"/>
        </w:rPr>
        <w:t>of the throat and lungs may thus be prevented</w:t>
      </w:r>
      <w:r w:rsidR="00EA2CA6" w:rsidRPr="000748BF">
        <w:rPr>
          <w:color w:val="0000FF"/>
        </w:rPr>
        <w:t xml:space="preserve"> </w:t>
      </w:r>
      <w:r w:rsidR="00EA2CA6">
        <w:t>Careful attention should be given to</w:t>
      </w:r>
      <w:r w:rsidR="00D152B9">
        <w:t xml:space="preserve"> </w:t>
      </w:r>
      <w:r w:rsidR="00EA2CA6">
        <w:t>securing distinct articulation, smooth, well-modulated tones, and a not-too-rapid delivery.</w:t>
      </w:r>
      <w:r>
        <w:t xml:space="preserve">”  </w:t>
      </w:r>
      <w:r w:rsidR="00EA2CA6">
        <w:t>--Education, p.</w:t>
      </w:r>
      <w:r w:rsidR="00D152B9">
        <w:t xml:space="preserve"> </w:t>
      </w:r>
      <w:r w:rsidR="00EA2CA6">
        <w:t>199. (1903) {</w:t>
      </w:r>
      <w:proofErr w:type="spellStart"/>
      <w:r w:rsidR="00EA2CA6">
        <w:t>Ev</w:t>
      </w:r>
      <w:proofErr w:type="spellEnd"/>
      <w:r w:rsidR="00EA2CA6">
        <w:t xml:space="preserve"> 669.1}</w:t>
      </w:r>
    </w:p>
    <w:p w14:paraId="0938392C" w14:textId="77777777" w:rsidR="00AC4712" w:rsidRDefault="00AC4712" w:rsidP="00EA2CA6"/>
    <w:p w14:paraId="4CF61597" w14:textId="08F8F3D7" w:rsidR="00EA2CA6" w:rsidRDefault="00D152B9" w:rsidP="00EA2CA6">
      <w:r>
        <w:rPr>
          <w:b/>
        </w:rPr>
        <w:t>4.</w:t>
      </w:r>
      <w:r w:rsidR="00EA2CA6">
        <w:t xml:space="preserve"> </w:t>
      </w:r>
      <w:r w:rsidR="00F9339B">
        <w:t>“</w:t>
      </w:r>
      <w:r w:rsidR="00EA2CA6">
        <w:t>Many who might be useful.</w:t>
      </w:r>
      <w:r w:rsidR="00AC4712">
        <w:t>.</w:t>
      </w:r>
      <w:r w:rsidR="00EA2CA6">
        <w:t xml:space="preserve">.are using up their vital force and </w:t>
      </w:r>
      <w:r w:rsidR="000748BF" w:rsidRPr="000748BF">
        <w:rPr>
          <w:b/>
          <w:color w:val="CC00CC"/>
          <w:u w:val="single"/>
        </w:rPr>
        <w:t>destroying their lungs and vocal organs</w:t>
      </w:r>
      <w:r w:rsidR="000748BF" w:rsidRPr="000748BF">
        <w:rPr>
          <w:color w:val="CC00CC"/>
          <w:u w:val="single"/>
        </w:rPr>
        <w:t xml:space="preserve"> </w:t>
      </w:r>
      <w:r w:rsidR="000748BF" w:rsidRPr="000748BF">
        <w:rPr>
          <w:b/>
          <w:color w:val="CC00CC"/>
          <w:u w:val="single"/>
        </w:rPr>
        <w:t>by</w:t>
      </w:r>
      <w:r w:rsidR="00EA2CA6" w:rsidRPr="00BC1C8D">
        <w:rPr>
          <w:b/>
        </w:rPr>
        <w:t xml:space="preserve"> </w:t>
      </w:r>
      <w:r w:rsidR="00EA2CA6">
        <w:t>their manner of speaking...</w:t>
      </w:r>
      <w:r w:rsidR="000748BF" w:rsidRPr="000748BF">
        <w:rPr>
          <w:b/>
          <w:color w:val="009900"/>
          <w:u w:val="single"/>
        </w:rPr>
        <w:t>hurriedly rattling off what they have to say</w:t>
      </w:r>
      <w:r w:rsidR="000748BF" w:rsidRPr="000748BF">
        <w:rPr>
          <w:b/>
          <w:color w:val="009900"/>
        </w:rPr>
        <w:t>...”</w:t>
      </w:r>
      <w:r w:rsidR="000748BF" w:rsidRPr="000748BF">
        <w:rPr>
          <w:color w:val="009900"/>
        </w:rPr>
        <w:t xml:space="preserve"> </w:t>
      </w:r>
      <w:r w:rsidR="00EA2CA6" w:rsidRPr="000748BF">
        <w:t>(</w:t>
      </w:r>
      <w:r w:rsidR="00EA2CA6">
        <w:t>2T 615.3)</w:t>
      </w:r>
    </w:p>
    <w:p w14:paraId="17A71C12" w14:textId="77777777" w:rsidR="00AC4712" w:rsidRDefault="00AC4712" w:rsidP="00EA2CA6"/>
    <w:p w14:paraId="00ECACB2" w14:textId="77777777" w:rsidR="00D152B9" w:rsidRDefault="00D152B9" w:rsidP="00EA2CA6">
      <w:r w:rsidRPr="00D152B9">
        <w:rPr>
          <w:b/>
        </w:rPr>
        <w:t>5.</w:t>
      </w:r>
      <w:r w:rsidRPr="00BC1C8D">
        <w:t xml:space="preserve"> </w:t>
      </w:r>
      <w:r w:rsidR="00F9339B" w:rsidRPr="000748BF">
        <w:rPr>
          <w:b/>
          <w:color w:val="7900F2"/>
        </w:rPr>
        <w:t>“</w:t>
      </w:r>
      <w:r w:rsidR="00BC1C8D" w:rsidRPr="000748BF">
        <w:rPr>
          <w:b/>
          <w:color w:val="7900F2"/>
          <w:u w:val="single"/>
        </w:rPr>
        <w:t>Praying to great length...injures the throat and vocal organs</w:t>
      </w:r>
      <w:r w:rsidR="00BC1C8D" w:rsidRPr="000748BF">
        <w:rPr>
          <w:b/>
          <w:color w:val="7900F2"/>
        </w:rPr>
        <w:t>...</w:t>
      </w:r>
      <w:r w:rsidR="00F9339B" w:rsidRPr="000748BF">
        <w:rPr>
          <w:b/>
          <w:color w:val="7900F2"/>
        </w:rPr>
        <w:t>”</w:t>
      </w:r>
      <w:r w:rsidR="00F9339B" w:rsidRPr="000748BF">
        <w:rPr>
          <w:color w:val="7900F2"/>
        </w:rPr>
        <w:t xml:space="preserve">  </w:t>
      </w:r>
      <w:r w:rsidR="00EA2CA6" w:rsidRPr="00BC1C8D">
        <w:t>(</w:t>
      </w:r>
      <w:r w:rsidR="00EA2CA6">
        <w:t>2T 617.2)</w:t>
      </w:r>
    </w:p>
    <w:p w14:paraId="12A9C717" w14:textId="77777777" w:rsidR="00D152B9" w:rsidRDefault="00D152B9" w:rsidP="00EA2CA6"/>
    <w:p w14:paraId="16476718" w14:textId="77777777" w:rsidR="00EA2CA6" w:rsidRPr="00BC1C8D" w:rsidRDefault="00F9339B" w:rsidP="00EA2CA6">
      <w:r w:rsidRPr="004B6A44">
        <w:rPr>
          <w:b/>
        </w:rPr>
        <w:t>“</w:t>
      </w:r>
      <w:r w:rsidR="00EA2CA6" w:rsidRPr="004B6A44">
        <w:rPr>
          <w:b/>
        </w:rPr>
        <w:t>MANY HAVE DIED WHO MIGHT HAVE LIVED HAD THEY BEEN TAUGHT HOW TO USE THE VOICE</w:t>
      </w:r>
      <w:r w:rsidR="00AC4712" w:rsidRPr="004B6A44">
        <w:rPr>
          <w:b/>
        </w:rPr>
        <w:t xml:space="preserve"> </w:t>
      </w:r>
      <w:r w:rsidR="00EA2CA6" w:rsidRPr="004B6A44">
        <w:rPr>
          <w:b/>
        </w:rPr>
        <w:t>CORRECTLY.</w:t>
      </w:r>
      <w:r w:rsidR="00EA2CA6" w:rsidRPr="004B6A44">
        <w:t xml:space="preserve"> </w:t>
      </w:r>
      <w:r w:rsidR="00BC1C8D" w:rsidRPr="000748BF">
        <w:rPr>
          <w:b/>
          <w:color w:val="0000FF"/>
          <w:u w:val="single"/>
        </w:rPr>
        <w:t>The right use of the abdominal muscles in reading and speaking</w:t>
      </w:r>
      <w:r w:rsidR="00AC4712" w:rsidRPr="000748BF">
        <w:rPr>
          <w:b/>
          <w:color w:val="0000FF"/>
          <w:u w:val="single"/>
        </w:rPr>
        <w:t xml:space="preserve"> </w:t>
      </w:r>
      <w:r w:rsidR="00BC1C8D" w:rsidRPr="000748BF">
        <w:rPr>
          <w:b/>
          <w:color w:val="0000FF"/>
          <w:u w:val="single"/>
        </w:rPr>
        <w:t xml:space="preserve">will prove a remedy for many voice and chest difficulties, </w:t>
      </w:r>
      <w:r w:rsidR="00BC1C8D" w:rsidRPr="000748BF">
        <w:rPr>
          <w:b/>
          <w:color w:val="FF6600"/>
          <w:u w:val="single"/>
        </w:rPr>
        <w:t>and the means of</w:t>
      </w:r>
      <w:r w:rsidR="00AC4712" w:rsidRPr="000748BF">
        <w:rPr>
          <w:b/>
          <w:color w:val="FF6600"/>
          <w:u w:val="single"/>
        </w:rPr>
        <w:t xml:space="preserve"> </w:t>
      </w:r>
      <w:r w:rsidR="00BC1C8D" w:rsidRPr="000748BF">
        <w:rPr>
          <w:b/>
          <w:color w:val="FF6600"/>
          <w:u w:val="single"/>
        </w:rPr>
        <w:t>prolonging life</w:t>
      </w:r>
      <w:r w:rsidR="00BC1C8D" w:rsidRPr="000748BF">
        <w:rPr>
          <w:b/>
          <w:color w:val="FF6600"/>
        </w:rPr>
        <w:t>.</w:t>
      </w:r>
      <w:r w:rsidRPr="000748BF">
        <w:rPr>
          <w:b/>
          <w:color w:val="FF6600"/>
        </w:rPr>
        <w:t>”</w:t>
      </w:r>
      <w:r w:rsidRPr="000748BF">
        <w:rPr>
          <w:color w:val="FF6600"/>
        </w:rPr>
        <w:t xml:space="preserve">  </w:t>
      </w:r>
      <w:r w:rsidR="00EA2CA6" w:rsidRPr="00BC1C8D">
        <w:t>{CT 297.2}</w:t>
      </w:r>
    </w:p>
    <w:p w14:paraId="4C4AC95D" w14:textId="77777777" w:rsidR="00EA2CA6" w:rsidRPr="00BC1C8D" w:rsidRDefault="00EA2CA6" w:rsidP="00EA2CA6">
      <w:r w:rsidRPr="00BC1C8D">
        <w:t>    </w:t>
      </w:r>
    </w:p>
    <w:p w14:paraId="6C1BDB79" w14:textId="77777777" w:rsidR="00EA2CA6" w:rsidRDefault="00F9339B" w:rsidP="00EA2CA6">
      <w:r w:rsidRPr="000748BF">
        <w:rPr>
          <w:b/>
          <w:color w:val="009900"/>
        </w:rPr>
        <w:t>“</w:t>
      </w:r>
      <w:r w:rsidR="00AC4712" w:rsidRPr="000748BF">
        <w:rPr>
          <w:b/>
          <w:color w:val="009900"/>
          <w:u w:val="single"/>
        </w:rPr>
        <w:t>The voice,</w:t>
      </w:r>
      <w:r w:rsidR="00AC4712" w:rsidRPr="000748BF">
        <w:rPr>
          <w:color w:val="009900"/>
        </w:rPr>
        <w:t xml:space="preserve"> </w:t>
      </w:r>
      <w:r w:rsidR="00AC4712">
        <w:t xml:space="preserve">this </w:t>
      </w:r>
      <w:r w:rsidR="00AC4712" w:rsidRPr="000748BF">
        <w:rPr>
          <w:b/>
          <w:color w:val="009900"/>
          <w:u w:val="single"/>
        </w:rPr>
        <w:t>gift of heaven</w:t>
      </w:r>
      <w:r w:rsidR="00AC4712" w:rsidRPr="000748BF">
        <w:rPr>
          <w:b/>
          <w:color w:val="009900"/>
        </w:rPr>
        <w:t>,</w:t>
      </w:r>
      <w:r w:rsidR="00AC4712" w:rsidRPr="000748BF">
        <w:rPr>
          <w:color w:val="009900"/>
        </w:rPr>
        <w:t xml:space="preserve"> </w:t>
      </w:r>
      <w:r w:rsidR="00AC4712">
        <w:t>is a p</w:t>
      </w:r>
      <w:r w:rsidR="00D152B9">
        <w:t>owerful faculty for good...</w:t>
      </w:r>
      <w:r>
        <w:t xml:space="preserve">”  </w:t>
      </w:r>
      <w:r w:rsidR="00D152B9">
        <w:t>{4T</w:t>
      </w:r>
      <w:r w:rsidR="00AC4712">
        <w:t xml:space="preserve"> 604.3}</w:t>
      </w:r>
    </w:p>
    <w:p w14:paraId="03BF9BA9" w14:textId="77777777" w:rsidR="00D152B9" w:rsidRDefault="00D152B9" w:rsidP="00EA2CA6"/>
    <w:p w14:paraId="68C348AE" w14:textId="77777777" w:rsidR="00EA2CA6" w:rsidRDefault="00F9339B" w:rsidP="00EA2CA6">
      <w:r>
        <w:t>“</w:t>
      </w:r>
      <w:r w:rsidR="00AC4712">
        <w:t xml:space="preserve">The power of </w:t>
      </w:r>
      <w:r w:rsidR="00AC4712" w:rsidRPr="000748BF">
        <w:rPr>
          <w:b/>
          <w:color w:val="CC00CC"/>
          <w:u w:val="single"/>
        </w:rPr>
        <w:t>speech is a talent</w:t>
      </w:r>
      <w:r w:rsidR="00AC4712" w:rsidRPr="000748BF">
        <w:rPr>
          <w:color w:val="CC00CC"/>
        </w:rPr>
        <w:t xml:space="preserve"> </w:t>
      </w:r>
      <w:r w:rsidR="00AC4712">
        <w:t xml:space="preserve">that </w:t>
      </w:r>
      <w:r w:rsidR="00AC4712" w:rsidRPr="000748BF">
        <w:rPr>
          <w:b/>
          <w:color w:val="CC00CC"/>
          <w:u w:val="single"/>
        </w:rPr>
        <w:t>should be diligently cultivated.</w:t>
      </w:r>
      <w:r w:rsidR="00AC4712" w:rsidRPr="000748BF">
        <w:rPr>
          <w:color w:val="CC00CC"/>
        </w:rPr>
        <w:t xml:space="preserve"> </w:t>
      </w:r>
      <w:r w:rsidR="00AC4712">
        <w:t xml:space="preserve">Of all the gifts we have received from </w:t>
      </w:r>
      <w:r>
        <w:t>God</w:t>
      </w:r>
      <w:r w:rsidR="00AC4712">
        <w:t xml:space="preserve">, </w:t>
      </w:r>
      <w:r w:rsidR="00AC4712" w:rsidRPr="000748BF">
        <w:rPr>
          <w:b/>
          <w:color w:val="7900F2"/>
          <w:u w:val="single"/>
        </w:rPr>
        <w:t>none is capable of being</w:t>
      </w:r>
      <w:r w:rsidRPr="000748BF">
        <w:rPr>
          <w:b/>
          <w:color w:val="7900F2"/>
          <w:u w:val="single"/>
        </w:rPr>
        <w:t xml:space="preserve"> a greater blessing than this</w:t>
      </w:r>
      <w:r w:rsidRPr="000748BF">
        <w:rPr>
          <w:b/>
          <w:color w:val="7900F2"/>
        </w:rPr>
        <w:t>.”</w:t>
      </w:r>
      <w:r w:rsidRPr="000748BF">
        <w:rPr>
          <w:color w:val="7900F2"/>
        </w:rPr>
        <w:t xml:space="preserve">  </w:t>
      </w:r>
      <w:r w:rsidR="00AC4712" w:rsidRPr="00BC1C8D">
        <w:t>{Col</w:t>
      </w:r>
      <w:r w:rsidR="00AC4712">
        <w:t xml:space="preserve"> 335.2}</w:t>
      </w:r>
    </w:p>
    <w:p w14:paraId="26C83472" w14:textId="77777777" w:rsidR="00EA2CA6" w:rsidRDefault="00F9339B" w:rsidP="00EA2CA6">
      <w:r w:rsidRPr="000748BF">
        <w:rPr>
          <w:b/>
          <w:color w:val="FF6600"/>
        </w:rPr>
        <w:lastRenderedPageBreak/>
        <w:t>“</w:t>
      </w:r>
      <w:r w:rsidR="00AC4712" w:rsidRPr="000748BF">
        <w:rPr>
          <w:b/>
          <w:color w:val="FF6600"/>
          <w:u w:val="single"/>
        </w:rPr>
        <w:t>In the judgment, the use made of every talent will be scrutinized.</w:t>
      </w:r>
      <w:r w:rsidR="00AC4712" w:rsidRPr="000748BF">
        <w:rPr>
          <w:color w:val="FF6600"/>
        </w:rPr>
        <w:t xml:space="preserve"> </w:t>
      </w:r>
      <w:r w:rsidR="00AC4712">
        <w:t>How have we employed the capital lent us of heaven? How have we used our time, our pen...our voice</w:t>
      </w:r>
      <w:r>
        <w:t xml:space="preserve">...” </w:t>
      </w:r>
      <w:r w:rsidR="00AC4712">
        <w:t xml:space="preserve"> </w:t>
      </w:r>
      <w:r w:rsidR="00EA2CA6">
        <w:t>(GC 487.2)</w:t>
      </w:r>
    </w:p>
    <w:p w14:paraId="6990CF34" w14:textId="77777777" w:rsidR="00AC4712" w:rsidRPr="00F9339B" w:rsidRDefault="00AC4712" w:rsidP="00EA2CA6">
      <w:pPr>
        <w:rPr>
          <w:color w:val="C00000"/>
        </w:rPr>
      </w:pPr>
    </w:p>
    <w:p w14:paraId="7369FD44" w14:textId="77777777" w:rsidR="00EA2CA6" w:rsidRPr="00082FC2" w:rsidRDefault="00EA2CA6" w:rsidP="00EA2CA6">
      <w:pPr>
        <w:rPr>
          <w:b/>
        </w:rPr>
      </w:pPr>
      <w:r w:rsidRPr="00082FC2">
        <w:rPr>
          <w:b/>
        </w:rPr>
        <w:t>WHAT TO DO IF YOU ARE DEFECTIVE IN HOW YOU USE YOUR VOICE AND SPEECH:</w:t>
      </w:r>
    </w:p>
    <w:p w14:paraId="442611D0" w14:textId="77777777" w:rsidR="00EA2CA6" w:rsidRDefault="00F9339B" w:rsidP="00EA2CA6">
      <w:r>
        <w:t>“</w:t>
      </w:r>
      <w:r w:rsidR="00EA2CA6">
        <w:t xml:space="preserve">If you are defective in manner, </w:t>
      </w:r>
      <w:r w:rsidR="00AC4712">
        <w:t xml:space="preserve">in voice...you need not always remain in this condition. </w:t>
      </w:r>
      <w:r w:rsidR="00AC4712" w:rsidRPr="000748BF">
        <w:rPr>
          <w:b/>
          <w:color w:val="0000FF"/>
          <w:u w:val="single"/>
        </w:rPr>
        <w:t>You must continually strive that that you may reach a higher standard</w:t>
      </w:r>
      <w:r w:rsidR="00AC4712" w:rsidRPr="000748BF">
        <w:rPr>
          <w:b/>
          <w:color w:val="0000FF"/>
        </w:rPr>
        <w:t>...</w:t>
      </w:r>
      <w:r w:rsidR="00AC4712">
        <w:t xml:space="preserve">you should individually realize that </w:t>
      </w:r>
      <w:r w:rsidR="00AC4712" w:rsidRPr="000748BF">
        <w:rPr>
          <w:b/>
          <w:color w:val="CC00CC"/>
          <w:u w:val="single"/>
        </w:rPr>
        <w:t>you are under obligation to improve yourselves by observation, study and by communion with God</w:t>
      </w:r>
      <w:r w:rsidR="00AC4712" w:rsidRPr="000748BF">
        <w:rPr>
          <w:b/>
          <w:color w:val="CC00CC"/>
        </w:rPr>
        <w:t>.</w:t>
      </w:r>
      <w:r w:rsidRPr="000748BF">
        <w:rPr>
          <w:b/>
          <w:color w:val="CC00CC"/>
        </w:rPr>
        <w:t>”</w:t>
      </w:r>
      <w:r w:rsidRPr="000748BF">
        <w:rPr>
          <w:color w:val="CC00CC"/>
        </w:rPr>
        <w:t xml:space="preserve">  </w:t>
      </w:r>
      <w:r w:rsidR="00EA2CA6" w:rsidRPr="00BC1C8D">
        <w:t>(Fe</w:t>
      </w:r>
      <w:r w:rsidR="00EA2CA6">
        <w:t xml:space="preserve"> 214.2)</w:t>
      </w:r>
    </w:p>
    <w:p w14:paraId="03863900" w14:textId="77777777" w:rsidR="00AC4712" w:rsidRDefault="00AC4712" w:rsidP="00EA2CA6"/>
    <w:p w14:paraId="33759120" w14:textId="097FB32E" w:rsidR="00EA2CA6" w:rsidRPr="000748BF" w:rsidRDefault="00EA2CA6" w:rsidP="00EA2CA6">
      <w:pPr>
        <w:rPr>
          <w:b/>
          <w:color w:val="7900F2"/>
          <w:u w:val="single"/>
        </w:rPr>
      </w:pPr>
      <w:r>
        <w:t xml:space="preserve">***By the way, </w:t>
      </w:r>
      <w:r w:rsidRPr="000748BF">
        <w:rPr>
          <w:b/>
          <w:color w:val="009900"/>
          <w:u w:val="single"/>
        </w:rPr>
        <w:t>in the world, the famous musicians and singers recognize the importance of proper vocal</w:t>
      </w:r>
      <w:r w:rsidR="00AC4712" w:rsidRPr="000748BF">
        <w:rPr>
          <w:b/>
          <w:color w:val="009900"/>
          <w:u w:val="single"/>
        </w:rPr>
        <w:t xml:space="preserve"> </w:t>
      </w:r>
      <w:r w:rsidRPr="000748BF">
        <w:rPr>
          <w:b/>
          <w:color w:val="009900"/>
          <w:u w:val="single"/>
        </w:rPr>
        <w:t>usage,</w:t>
      </w:r>
      <w:r w:rsidRPr="000748BF">
        <w:rPr>
          <w:b/>
          <w:color w:val="009900"/>
        </w:rPr>
        <w:t xml:space="preserve"> </w:t>
      </w:r>
      <w:r>
        <w:t>therefore they get themselves a voice coach to learn how to use the voice/abdominal muscles, to</w:t>
      </w:r>
      <w:r w:rsidR="00AC4712">
        <w:t xml:space="preserve"> </w:t>
      </w:r>
      <w:r>
        <w:t xml:space="preserve">the best of their ability, without causing damage to their vocal </w:t>
      </w:r>
      <w:proofErr w:type="gramStart"/>
      <w:r>
        <w:t>chords</w:t>
      </w:r>
      <w:proofErr w:type="gramEnd"/>
      <w:r>
        <w:t xml:space="preserve">. </w:t>
      </w:r>
      <w:r w:rsidR="000748BF" w:rsidRPr="000748BF">
        <w:rPr>
          <w:b/>
          <w:color w:val="7900F2"/>
          <w:u w:val="single"/>
        </w:rPr>
        <w:t>Should not God's people</w:t>
      </w:r>
      <w:r w:rsidR="000748BF">
        <w:rPr>
          <w:b/>
          <w:color w:val="7900F2"/>
          <w:u w:val="single"/>
        </w:rPr>
        <w:t xml:space="preserve"> b</w:t>
      </w:r>
      <w:r w:rsidR="000748BF" w:rsidRPr="000748BF">
        <w:rPr>
          <w:b/>
          <w:color w:val="7900F2"/>
          <w:u w:val="single"/>
        </w:rPr>
        <w:t>e just as concerned regarding the proper training and usage of their voices?</w:t>
      </w:r>
    </w:p>
    <w:p w14:paraId="404D4175" w14:textId="77777777" w:rsidR="00EA2CA6" w:rsidRDefault="00EA2CA6" w:rsidP="00EA2CA6"/>
    <w:p w14:paraId="6ED4EE42" w14:textId="77777777" w:rsidR="00EA2CA6" w:rsidRPr="000748BF" w:rsidRDefault="00EA2CA6" w:rsidP="00EA2CA6">
      <w:pPr>
        <w:rPr>
          <w:color w:val="FF6600"/>
        </w:rPr>
      </w:pPr>
    </w:p>
    <w:p w14:paraId="79C54220" w14:textId="77777777" w:rsidR="00EA2CA6" w:rsidRPr="000748BF" w:rsidRDefault="00F9339B" w:rsidP="00EA2CA6">
      <w:pPr>
        <w:rPr>
          <w:b/>
          <w:color w:val="FF6600"/>
        </w:rPr>
      </w:pPr>
      <w:r w:rsidRPr="000748BF">
        <w:rPr>
          <w:b/>
          <w:color w:val="FF6600"/>
        </w:rPr>
        <w:t xml:space="preserve">HERE IS A LINK REGARDING </w:t>
      </w:r>
      <w:r w:rsidR="00EA2CA6" w:rsidRPr="000748BF">
        <w:rPr>
          <w:b/>
          <w:color w:val="FF6600"/>
        </w:rPr>
        <w:t>COMMON VOICE DISORDERS:</w:t>
      </w:r>
    </w:p>
    <w:bookmarkStart w:id="0" w:name="_GoBack"/>
    <w:p w14:paraId="1F86B20C" w14:textId="77777777" w:rsidR="00EA2CA6" w:rsidRPr="00AD1074" w:rsidRDefault="009A2E9D" w:rsidP="00EA2CA6">
      <w:pPr>
        <w:rPr>
          <w:color w:val="0000FF"/>
        </w:rPr>
      </w:pPr>
      <w:r>
        <w:fldChar w:fldCharType="begin"/>
      </w:r>
      <w:r>
        <w:instrText xml:space="preserve"> HYPERLINK "http://www.stjosephsatlanta.org/medical_services/the_evelynn_trammell_voice_and_swallowing_center/Common_Voice_Disorders.html" </w:instrText>
      </w:r>
      <w:r>
        <w:fldChar w:fldCharType="separate"/>
      </w:r>
      <w:r w:rsidR="00EA2CA6" w:rsidRPr="00AD1074">
        <w:rPr>
          <w:rStyle w:val="Hyperlink"/>
        </w:rPr>
        <w:t>http://www.stjosephsatlanta.org/medical_services/the_evelynn_trammell_voice_and_swallowing_center/Common_Voice_Disorders.html</w:t>
      </w:r>
      <w:r>
        <w:rPr>
          <w:rStyle w:val="Hyperlink"/>
        </w:rPr>
        <w:fldChar w:fldCharType="end"/>
      </w:r>
    </w:p>
    <w:bookmarkEnd w:id="0"/>
    <w:p w14:paraId="0D6949E8" w14:textId="77777777" w:rsidR="00EA2CA6" w:rsidRDefault="00EA2CA6" w:rsidP="00EA2CA6"/>
    <w:p w14:paraId="1B451111" w14:textId="77777777" w:rsidR="007029DA" w:rsidRDefault="007029DA" w:rsidP="00EA2CA6">
      <w:pPr>
        <w:rPr>
          <w:b/>
          <w:color w:val="6600CC"/>
        </w:rPr>
      </w:pPr>
    </w:p>
    <w:p w14:paraId="43AC6D1A" w14:textId="77777777" w:rsidR="007029DA" w:rsidRDefault="007029DA" w:rsidP="00EA2CA6">
      <w:pPr>
        <w:rPr>
          <w:b/>
          <w:color w:val="6600CC"/>
        </w:rPr>
      </w:pPr>
    </w:p>
    <w:p w14:paraId="48E25390" w14:textId="59432130" w:rsidR="00EA2CA6" w:rsidRPr="000748BF" w:rsidRDefault="000748BF" w:rsidP="00EA2CA6">
      <w:pPr>
        <w:rPr>
          <w:b/>
          <w:color w:val="CC00CC"/>
        </w:rPr>
      </w:pPr>
      <w:r>
        <w:rPr>
          <w:b/>
          <w:color w:val="CC00CC"/>
        </w:rPr>
        <w:t>Blog Links:</w:t>
      </w:r>
    </w:p>
    <w:p w14:paraId="2DACA257" w14:textId="77777777" w:rsidR="00EA2CA6" w:rsidRDefault="009A2E9D" w:rsidP="00EA2CA6">
      <w:hyperlink r:id="rId4" w:history="1">
        <w:r w:rsidR="007029DA" w:rsidRPr="007029DA">
          <w:rPr>
            <w:rStyle w:val="Hyperlink"/>
          </w:rPr>
          <w:t>http://ravishingrecipesandhealthfacts.blogspot.com/2017/06/the-importance-of-proper-voice-culture.html</w:t>
        </w:r>
      </w:hyperlink>
      <w:r w:rsidR="007029DA">
        <w:t xml:space="preserve"> </w:t>
      </w:r>
    </w:p>
    <w:p w14:paraId="77F54040" w14:textId="77777777" w:rsidR="00EA2CA6" w:rsidRDefault="009A2E9D" w:rsidP="00EA2CA6">
      <w:hyperlink r:id="rId5" w:history="1">
        <w:r w:rsidR="001D0C5F" w:rsidRPr="005312D0">
          <w:rPr>
            <w:rStyle w:val="Hyperlink"/>
          </w:rPr>
          <w:t>http://ravishingrecipesandhealthfacts.blogspot.com/2018/01/the-importance-of-proper-voice-culture.html</w:t>
        </w:r>
      </w:hyperlink>
      <w:r w:rsidR="001D0C5F">
        <w:t xml:space="preserve"> </w:t>
      </w:r>
    </w:p>
    <w:p w14:paraId="16AEC10D" w14:textId="28A64AC1" w:rsidR="00EA2CA6" w:rsidRDefault="009A2E9D" w:rsidP="00EA2CA6">
      <w:hyperlink r:id="rId6" w:history="1">
        <w:r w:rsidR="00132192" w:rsidRPr="001A59AB">
          <w:rPr>
            <w:rStyle w:val="Hyperlink"/>
          </w:rPr>
          <w:t>https://ravishingrecipesandhealthfacts.blogspot.com/2018/09/the-importance-of-proper-voice-culture.html</w:t>
        </w:r>
      </w:hyperlink>
    </w:p>
    <w:p w14:paraId="04C0F47F" w14:textId="15E35408" w:rsidR="00132192" w:rsidRDefault="009A2E9D" w:rsidP="00EA2CA6">
      <w:hyperlink r:id="rId7" w:history="1">
        <w:r w:rsidR="00132192" w:rsidRPr="001A59AB">
          <w:rPr>
            <w:rStyle w:val="Hyperlink"/>
          </w:rPr>
          <w:t>https://ravishingrecipesandhealthfacts.blogspot.com/2019/03/the-importance-of-proper-voice-culture.html</w:t>
        </w:r>
      </w:hyperlink>
    </w:p>
    <w:p w14:paraId="5664CA70" w14:textId="4D1B8595" w:rsidR="00132192" w:rsidRDefault="00132192" w:rsidP="00EA2CA6"/>
    <w:p w14:paraId="33E082B2" w14:textId="77777777" w:rsidR="00132192" w:rsidRDefault="00132192" w:rsidP="00EA2CA6"/>
    <w:sectPr w:rsidR="00132192" w:rsidSect="00ED1B9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CA6"/>
    <w:rsid w:val="000748BF"/>
    <w:rsid w:val="00082FC2"/>
    <w:rsid w:val="00132192"/>
    <w:rsid w:val="001D0C5F"/>
    <w:rsid w:val="00214418"/>
    <w:rsid w:val="00232338"/>
    <w:rsid w:val="00270409"/>
    <w:rsid w:val="002A40BC"/>
    <w:rsid w:val="002B5FD2"/>
    <w:rsid w:val="00372DBE"/>
    <w:rsid w:val="003B2B49"/>
    <w:rsid w:val="003C60FC"/>
    <w:rsid w:val="003D2E71"/>
    <w:rsid w:val="00425ED0"/>
    <w:rsid w:val="004B6A44"/>
    <w:rsid w:val="00543102"/>
    <w:rsid w:val="005D0C6D"/>
    <w:rsid w:val="00671805"/>
    <w:rsid w:val="007029DA"/>
    <w:rsid w:val="00845676"/>
    <w:rsid w:val="008B4ECD"/>
    <w:rsid w:val="008E01E2"/>
    <w:rsid w:val="009A2E9D"/>
    <w:rsid w:val="00AC4712"/>
    <w:rsid w:val="00AD1074"/>
    <w:rsid w:val="00B91E89"/>
    <w:rsid w:val="00BC1C8D"/>
    <w:rsid w:val="00BE1A7F"/>
    <w:rsid w:val="00BF57C4"/>
    <w:rsid w:val="00C34087"/>
    <w:rsid w:val="00D152B9"/>
    <w:rsid w:val="00D66FF6"/>
    <w:rsid w:val="00EA2CA6"/>
    <w:rsid w:val="00ED1B99"/>
    <w:rsid w:val="00F9339B"/>
    <w:rsid w:val="00FF0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AADA4"/>
  <w15:chartTrackingRefBased/>
  <w15:docId w15:val="{5A6FDCFB-30A1-47C0-9F52-2AB85CBCB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E1A7F"/>
    <w:rPr>
      <w:rFonts w:eastAsiaTheme="majorEastAsia" w:cstheme="majorBidi"/>
      <w:i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34087"/>
    <w:pPr>
      <w:framePr w:w="7920" w:h="1980" w:hRule="exact" w:hSpace="180" w:wrap="auto" w:hAnchor="page" w:xAlign="center" w:yAlign="bottom"/>
      <w:ind w:left="2880"/>
    </w:pPr>
    <w:rPr>
      <w:rFonts w:eastAsiaTheme="majorEastAsia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1D0C5F"/>
    <w:rPr>
      <w:rFonts w:ascii="Calibri" w:hAnsi="Calibri"/>
      <w:color w:val="0000FF"/>
      <w:sz w:val="24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1C8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C8D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1321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avishingrecipesandhealthfacts.blogspot.com/2019/03/the-importance-of-proper-voice-culture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avishingrecipesandhealthfacts.blogspot.com/2018/09/the-importance-of-proper-voice-culture.html" TargetMode="External"/><Relationship Id="rId5" Type="http://schemas.openxmlformats.org/officeDocument/2006/relationships/hyperlink" Target="http://ravishingrecipesandhealthfacts.blogspot.com/2018/01/the-importance-of-proper-voice-culture.html" TargetMode="External"/><Relationship Id="rId4" Type="http://schemas.openxmlformats.org/officeDocument/2006/relationships/hyperlink" Target="http://ravishingrecipesandhealthfacts.blogspot.com/2017/06/the-importance-of-proper-voice-culture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1257</Words>
  <Characters>7170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Renee Bushor</cp:lastModifiedBy>
  <cp:revision>20</cp:revision>
  <cp:lastPrinted>2019-12-29T19:13:00Z</cp:lastPrinted>
  <dcterms:created xsi:type="dcterms:W3CDTF">2015-02-27T01:10:00Z</dcterms:created>
  <dcterms:modified xsi:type="dcterms:W3CDTF">2019-12-29T19:13:00Z</dcterms:modified>
</cp:coreProperties>
</file>